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FE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</w:t>
      </w:r>
      <w:r w:rsidR="006B473B">
        <w:rPr>
          <w:rFonts w:asciiTheme="majorHAnsi" w:hAnsiTheme="majorHAnsi"/>
          <w:b/>
          <w:color w:val="7030A0"/>
          <w:sz w:val="28"/>
          <w:szCs w:val="28"/>
          <w:lang w:val="uk-UA"/>
        </w:rPr>
        <w:t>8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 w:rsidR="006F7576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ТАБЛИЦЯ </w:t>
      </w:r>
      <w:r w:rsidR="007E75A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ДІЛЕННЯ НА </w:t>
      </w:r>
      <w:r w:rsidR="000312FE">
        <w:rPr>
          <w:rFonts w:asciiTheme="majorHAnsi" w:hAnsiTheme="majorHAnsi"/>
          <w:b/>
          <w:color w:val="7030A0"/>
          <w:sz w:val="28"/>
          <w:szCs w:val="28"/>
          <w:lang w:val="uk-UA"/>
        </w:rPr>
        <w:t>6 (ознайомлення)</w:t>
      </w:r>
    </w:p>
    <w:p w:rsidR="0082635C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E75A1">
        <w:rPr>
          <w:rFonts w:asciiTheme="majorHAnsi" w:hAnsiTheme="majorHAnsi"/>
          <w:sz w:val="24"/>
          <w:szCs w:val="24"/>
          <w:lang w:val="uk-UA"/>
        </w:rPr>
        <w:t>Ознайомити учнів зі складанням таблиці ділення на 6 способом знаходження невідомого множника.</w:t>
      </w:r>
    </w:p>
    <w:p w:rsidR="004C54AA" w:rsidRPr="00295FFD" w:rsidRDefault="004C54AA" w:rsidP="00FA2C46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7E75A1">
        <w:rPr>
          <w:rFonts w:asciiTheme="majorHAnsi" w:hAnsiTheme="majorHAnsi"/>
          <w:i/>
          <w:sz w:val="24"/>
          <w:szCs w:val="24"/>
          <w:lang w:val="uk-UA"/>
        </w:rPr>
        <w:t>113-114</w:t>
      </w:r>
    </w:p>
    <w:p w:rsidR="004C54AA" w:rsidRPr="00BD797A" w:rsidRDefault="004C54AA" w:rsidP="00FA2C46">
      <w:pPr>
        <w:spacing w:after="0"/>
        <w:ind w:left="-142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5F73A5"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  <w:r w:rsidR="007E75A1">
        <w:rPr>
          <w:rFonts w:asciiTheme="majorHAnsi" w:hAnsiTheme="majorHAnsi"/>
          <w:sz w:val="24"/>
          <w:szCs w:val="24"/>
          <w:lang w:val="uk-UA"/>
        </w:rPr>
        <w:t xml:space="preserve">Пригадати </w:t>
      </w:r>
      <w:r w:rsidR="00261FDD">
        <w:rPr>
          <w:rFonts w:asciiTheme="majorHAnsi" w:hAnsiTheme="majorHAnsi"/>
          <w:sz w:val="24"/>
          <w:szCs w:val="24"/>
          <w:lang w:val="uk-UA"/>
        </w:rPr>
        <w:t>добутки, отримані при множенні числа 6.</w:t>
      </w:r>
    </w:p>
    <w:p w:rsidR="001B1E96" w:rsidRDefault="001B1E96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2 підручника. Пригадати </w:t>
      </w:r>
      <w:r w:rsidR="00261FDD">
        <w:rPr>
          <w:rFonts w:asciiTheme="majorHAnsi" w:hAnsiTheme="majorHAnsi"/>
          <w:sz w:val="24"/>
          <w:szCs w:val="24"/>
          <w:lang w:val="uk-UA"/>
        </w:rPr>
        <w:t xml:space="preserve">зв’язок дій множення і ділення. Розглянути малюнки і прочитати рівності за ним. </w:t>
      </w:r>
    </w:p>
    <w:p w:rsidR="000E5780" w:rsidRPr="00BD797A" w:rsidRDefault="000E578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5F73A5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1B1E96">
        <w:rPr>
          <w:rFonts w:asciiTheme="majorHAnsi" w:hAnsiTheme="majorHAnsi"/>
          <w:b/>
          <w:sz w:val="24"/>
          <w:szCs w:val="24"/>
          <w:lang w:val="uk-UA"/>
        </w:rPr>
        <w:t>Вивчення нового матеріалу.</w:t>
      </w:r>
    </w:p>
    <w:p w:rsidR="005F73A5" w:rsidRDefault="005F73A5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Колективна робота. </w:t>
      </w:r>
    </w:p>
    <w:p w:rsidR="005F73A5" w:rsidRDefault="005F73A5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3 підручника. </w:t>
      </w:r>
      <w:r w:rsidR="00261FDD">
        <w:rPr>
          <w:rFonts w:asciiTheme="majorHAnsi" w:hAnsiTheme="majorHAnsi"/>
          <w:sz w:val="24"/>
          <w:szCs w:val="24"/>
          <w:lang w:val="uk-UA"/>
        </w:rPr>
        <w:t xml:space="preserve">Скласти таблицю ділення на 6. Записати її в зошит. </w:t>
      </w:r>
    </w:p>
    <w:p w:rsidR="00261FDD" w:rsidRDefault="00261FDD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Робота в парі. Гра «Запитання-відповідь» — один учень називає вираз ділення на 6, а інший учень говорить результат. Потім учні міняються місцями. </w:t>
      </w:r>
    </w:p>
    <w:p w:rsidR="00261FDD" w:rsidRDefault="00261FDD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2E7683" w:rsidRPr="00BD797A" w:rsidRDefault="002E7683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4C54AA" w:rsidRPr="00BD797A" w:rsidRDefault="005F73A5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а)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 xml:space="preserve"> математичний диктант для виокремлення варіантів</w:t>
      </w:r>
      <w:r w:rsidR="000266B1">
        <w:rPr>
          <w:rFonts w:asciiTheme="majorHAnsi" w:hAnsiTheme="majorHAnsi"/>
          <w:b/>
          <w:sz w:val="24"/>
          <w:szCs w:val="24"/>
          <w:lang w:val="uk-UA"/>
        </w:rPr>
        <w:t xml:space="preserve"> із застосуванням засобів зворотного зв’язку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>:</w:t>
      </w:r>
    </w:p>
    <w:p w:rsidR="002E7683" w:rsidRPr="00261FDD" w:rsidRDefault="00261FDD" w:rsidP="00261FDD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61FDD">
        <w:rPr>
          <w:rFonts w:asciiTheme="majorHAnsi" w:hAnsiTheme="majorHAnsi"/>
          <w:sz w:val="24"/>
          <w:szCs w:val="24"/>
          <w:lang w:val="uk-UA"/>
        </w:rPr>
        <w:t>Доведіть, що 18 : 3 = 3</w:t>
      </w:r>
    </w:p>
    <w:p w:rsidR="00261FDD" w:rsidRPr="00261FDD" w:rsidRDefault="00261FDD" w:rsidP="00261FDD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61FDD">
        <w:rPr>
          <w:rFonts w:asciiTheme="majorHAnsi" w:hAnsiTheme="majorHAnsi"/>
          <w:sz w:val="24"/>
          <w:szCs w:val="24"/>
          <w:lang w:val="uk-UA"/>
        </w:rPr>
        <w:t>Знайдіть частку чисел 42 і 6.</w:t>
      </w:r>
    </w:p>
    <w:p w:rsidR="00261FDD" w:rsidRPr="00261FDD" w:rsidRDefault="00261FDD" w:rsidP="00261FDD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61FDD">
        <w:rPr>
          <w:rFonts w:asciiTheme="majorHAnsi" w:hAnsiTheme="majorHAnsi"/>
          <w:sz w:val="24"/>
          <w:szCs w:val="24"/>
          <w:lang w:val="uk-UA"/>
        </w:rPr>
        <w:t>Число 54 зменшити у 6 разів.</w:t>
      </w:r>
    </w:p>
    <w:p w:rsidR="00261FDD" w:rsidRPr="00261FDD" w:rsidRDefault="00261FDD" w:rsidP="00261FDD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61FDD">
        <w:rPr>
          <w:rFonts w:asciiTheme="majorHAnsi" w:hAnsiTheme="majorHAnsi"/>
          <w:sz w:val="24"/>
          <w:szCs w:val="24"/>
          <w:lang w:val="uk-UA"/>
        </w:rPr>
        <w:t>Ділене 36, дільник 6. Знайдіть частку.</w:t>
      </w:r>
    </w:p>
    <w:p w:rsidR="004C54AA" w:rsidRPr="00BD797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8D3EF7">
        <w:rPr>
          <w:rFonts w:asciiTheme="majorHAnsi" w:hAnsiTheme="majorHAnsi"/>
          <w:sz w:val="24"/>
          <w:szCs w:val="24"/>
          <w:lang w:val="uk-UA"/>
        </w:rPr>
        <w:t>4</w:t>
      </w:r>
      <w:r w:rsidR="002E7683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9A71B8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5F73A5" w:rsidRDefault="004C54AA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261FDD">
        <w:rPr>
          <w:rFonts w:asciiTheme="majorHAnsi" w:hAnsiTheme="majorHAnsi"/>
          <w:sz w:val="24"/>
          <w:szCs w:val="24"/>
          <w:lang w:val="uk-UA"/>
        </w:rPr>
        <w:t>Обчислити значення виразів, користуючись таблицями множення і ділення.</w:t>
      </w:r>
    </w:p>
    <w:p w:rsidR="004C54AA" w:rsidRPr="00437FA0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61FDD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44445" cy="57277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3A5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261FDD">
        <w:rPr>
          <w:rFonts w:asciiTheme="majorHAnsi" w:hAnsiTheme="majorHAnsi"/>
          <w:sz w:val="24"/>
          <w:szCs w:val="24"/>
          <w:lang w:val="uk-UA"/>
        </w:rPr>
        <w:t>Завершити обчислення.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E7683" w:rsidRDefault="00261FDD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60320" cy="92265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261FDD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61FDD">
        <w:rPr>
          <w:rFonts w:asciiTheme="majorHAnsi" w:hAnsiTheme="majorHAnsi"/>
          <w:sz w:val="24"/>
          <w:szCs w:val="24"/>
          <w:lang w:val="uk-UA"/>
        </w:rPr>
        <w:t>Доповнити рівності.</w:t>
      </w:r>
    </w:p>
    <w:p w:rsidR="004C54AA" w:rsidRPr="003A13BA" w:rsidRDefault="00261FDD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2560320" cy="73152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BA" w:rsidRDefault="001E08BC" w:rsidP="00FA2C46">
      <w:pPr>
        <w:ind w:left="-142"/>
        <w:rPr>
          <w:rFonts w:asciiTheme="majorHAnsi" w:hAnsiTheme="majorHAnsi"/>
          <w:noProof/>
          <w:sz w:val="24"/>
          <w:szCs w:val="24"/>
          <w:lang w:val="uk-UA" w:eastAsia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C16A3D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D3EF7">
        <w:rPr>
          <w:rFonts w:asciiTheme="majorHAnsi" w:hAnsiTheme="majorHAnsi"/>
          <w:sz w:val="24"/>
          <w:szCs w:val="24"/>
          <w:lang w:val="uk-UA"/>
        </w:rPr>
        <w:t>Знайти значення виразів.</w:t>
      </w:r>
    </w:p>
    <w:p w:rsidR="008D3EF7" w:rsidRDefault="008D3EF7" w:rsidP="00FA2C46">
      <w:pPr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52065" cy="675640"/>
            <wp:effectExtent l="1905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="003A13BA" w:rsidRPr="003A13B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4C54AA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617B7F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Спільне </w:t>
      </w:r>
      <w:r w:rsidR="008D3EF7">
        <w:rPr>
          <w:rFonts w:asciiTheme="majorHAnsi" w:hAnsiTheme="majorHAnsi"/>
          <w:b/>
          <w:sz w:val="24"/>
          <w:szCs w:val="24"/>
          <w:lang w:val="uk-UA"/>
        </w:rPr>
        <w:t xml:space="preserve">для обох варіантів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завдання </w:t>
      </w:r>
      <w:r w:rsidR="008D3EF7">
        <w:rPr>
          <w:rFonts w:asciiTheme="majorHAnsi" w:hAnsiTheme="majorHAnsi"/>
          <w:b/>
          <w:sz w:val="24"/>
          <w:szCs w:val="24"/>
          <w:lang w:val="uk-UA"/>
        </w:rPr>
        <w:t>5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підручника. </w:t>
      </w:r>
      <w:r w:rsidR="008D3EF7">
        <w:rPr>
          <w:rFonts w:asciiTheme="majorHAnsi" w:hAnsiTheme="majorHAnsi"/>
          <w:sz w:val="24"/>
          <w:szCs w:val="24"/>
          <w:lang w:val="uk-UA"/>
        </w:rPr>
        <w:t>Скласти за малюнками задачі та розв’язати їх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F3F44" w:rsidRPr="003D5590" w:rsidRDefault="002F3F44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4C54AA" w:rsidRPr="00CD1BCB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617B7F" w:rsidRDefault="003A13B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8D3EF7">
        <w:rPr>
          <w:rFonts w:asciiTheme="majorHAnsi" w:hAnsiTheme="majorHAnsi"/>
          <w:sz w:val="24"/>
          <w:szCs w:val="24"/>
          <w:lang w:val="uk-UA"/>
        </w:rPr>
        <w:t>6</w:t>
      </w:r>
      <w:r w:rsidR="00617B7F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8D3EF7">
        <w:rPr>
          <w:rFonts w:asciiTheme="majorHAnsi" w:hAnsiTheme="majorHAnsi"/>
          <w:sz w:val="24"/>
          <w:szCs w:val="24"/>
          <w:lang w:val="uk-UA"/>
        </w:rPr>
        <w:t>Записати вирази парами і знайти їх значення.</w:t>
      </w:r>
    </w:p>
    <w:p w:rsidR="008D3EF7" w:rsidRDefault="008D3EF7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3 • 4 = 12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4 • 5 = 20         …</w:t>
      </w:r>
    </w:p>
    <w:p w:rsidR="008D3EF7" w:rsidRDefault="008D3EF7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12 : 4 = 3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20 : 5 = 4         …</w:t>
      </w:r>
    </w:p>
    <w:p w:rsidR="002F3F44" w:rsidRDefault="002F3F44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A13BA" w:rsidRDefault="00617B7F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8D3EF7">
        <w:rPr>
          <w:rFonts w:asciiTheme="majorHAnsi" w:hAnsiTheme="majorHAnsi"/>
          <w:sz w:val="24"/>
          <w:szCs w:val="24"/>
          <w:lang w:val="uk-UA"/>
        </w:rPr>
        <w:t>7</w:t>
      </w:r>
      <w:r w:rsidR="003A13BA"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3D5590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8D3EF7">
        <w:rPr>
          <w:rFonts w:asciiTheme="majorHAnsi" w:hAnsiTheme="majorHAnsi"/>
          <w:sz w:val="24"/>
          <w:szCs w:val="24"/>
          <w:lang w:val="uk-UA"/>
        </w:rPr>
        <w:t>Практичне завдання геометричного змісту на моделювання.</w:t>
      </w:r>
    </w:p>
    <w:p w:rsidR="002F3F44" w:rsidRDefault="002F3F44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4C54A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8D3EF7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3A13BA" w:rsidRDefault="008D3EF7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 таблиці множення числа 6 скласти таблицю ділення на 6?</w:t>
      </w:r>
    </w:p>
    <w:p w:rsidR="002F3F44" w:rsidRDefault="002F3F44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A13BA" w:rsidRDefault="0055529C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таблиц</w:t>
      </w:r>
      <w:r w:rsidR="003D5590">
        <w:rPr>
          <w:rFonts w:asciiTheme="majorHAnsi" w:hAnsiTheme="majorHAnsi"/>
          <w:sz w:val="24"/>
          <w:szCs w:val="24"/>
          <w:lang w:val="uk-UA"/>
        </w:rPr>
        <w:t>ю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D3EF7">
        <w:rPr>
          <w:rFonts w:asciiTheme="majorHAnsi" w:hAnsiTheme="majorHAnsi"/>
          <w:sz w:val="24"/>
          <w:szCs w:val="24"/>
          <w:lang w:val="uk-UA"/>
        </w:rPr>
        <w:t>ділення</w:t>
      </w:r>
      <w:r w:rsidR="000266B1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sz w:val="24"/>
          <w:szCs w:val="24"/>
          <w:lang w:val="uk-UA"/>
        </w:rPr>
        <w:t xml:space="preserve">числа </w:t>
      </w:r>
      <w:r w:rsidR="003D5590">
        <w:rPr>
          <w:rFonts w:asciiTheme="majorHAnsi" w:hAnsiTheme="majorHAnsi"/>
          <w:sz w:val="24"/>
          <w:szCs w:val="24"/>
          <w:lang w:val="uk-UA"/>
        </w:rPr>
        <w:t>6</w:t>
      </w:r>
      <w:r w:rsidR="003A13BA">
        <w:rPr>
          <w:rFonts w:asciiTheme="majorHAnsi" w:hAnsiTheme="majorHAnsi"/>
          <w:sz w:val="24"/>
          <w:szCs w:val="24"/>
          <w:lang w:val="uk-UA"/>
        </w:rPr>
        <w:t>.</w:t>
      </w: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8D3EF7" w:rsidRDefault="008D3EF7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</w:t>
      </w:r>
      <w:r w:rsidR="006B473B">
        <w:rPr>
          <w:rFonts w:asciiTheme="majorHAnsi" w:hAnsiTheme="majorHAnsi"/>
          <w:b/>
          <w:color w:val="7030A0"/>
          <w:sz w:val="28"/>
          <w:szCs w:val="28"/>
          <w:lang w:val="uk-UA"/>
        </w:rPr>
        <w:t>9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ТАБЛИЦЯ </w:t>
      </w:r>
      <w:r w:rsidR="008D3EF7">
        <w:rPr>
          <w:rFonts w:asciiTheme="majorHAnsi" w:hAnsiTheme="majorHAnsi"/>
          <w:b/>
          <w:color w:val="7030A0"/>
          <w:sz w:val="28"/>
          <w:szCs w:val="28"/>
          <w:lang w:val="uk-UA"/>
        </w:rPr>
        <w:t>ДІЛЕННЯ НА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6 (закріплення)</w:t>
      </w:r>
      <w:r w:rsidR="00D90B61">
        <w:rPr>
          <w:rStyle w:val="af"/>
          <w:rFonts w:asciiTheme="majorHAnsi" w:hAnsiTheme="majorHAnsi"/>
          <w:b/>
          <w:color w:val="7030A0"/>
          <w:sz w:val="28"/>
          <w:szCs w:val="28"/>
          <w:lang w:val="uk-UA"/>
        </w:rPr>
        <w:footnoteReference w:id="1"/>
      </w:r>
    </w:p>
    <w:p w:rsidR="002A5D56" w:rsidRDefault="000B5E32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D5590">
        <w:rPr>
          <w:rFonts w:asciiTheme="majorHAnsi" w:hAnsiTheme="majorHAnsi"/>
          <w:sz w:val="24"/>
          <w:szCs w:val="24"/>
          <w:lang w:val="uk-UA"/>
        </w:rPr>
        <w:t xml:space="preserve">Закріпити навички використання таблиці </w:t>
      </w:r>
      <w:r w:rsidR="008D3EF7">
        <w:rPr>
          <w:rFonts w:asciiTheme="majorHAnsi" w:hAnsiTheme="majorHAnsi"/>
          <w:sz w:val="24"/>
          <w:szCs w:val="24"/>
          <w:lang w:val="uk-UA"/>
        </w:rPr>
        <w:t>ділення на</w:t>
      </w:r>
      <w:r w:rsidR="003D5590">
        <w:rPr>
          <w:rFonts w:asciiTheme="majorHAnsi" w:hAnsiTheme="majorHAnsi"/>
          <w:sz w:val="24"/>
          <w:szCs w:val="24"/>
          <w:lang w:val="uk-UA"/>
        </w:rPr>
        <w:t xml:space="preserve"> 6</w:t>
      </w:r>
      <w:r w:rsidR="000266B1">
        <w:rPr>
          <w:rFonts w:asciiTheme="majorHAnsi" w:hAnsiTheme="majorHAnsi"/>
          <w:sz w:val="24"/>
          <w:szCs w:val="24"/>
          <w:lang w:val="uk-UA"/>
        </w:rPr>
        <w:t>.</w:t>
      </w:r>
      <w:r w:rsidR="0055529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0B5E32" w:rsidRPr="00295FFD" w:rsidRDefault="003D5590" w:rsidP="00FA2C46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="000B5E3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="000B5E32"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="000B5E32"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="000B5E32" w:rsidRPr="00F83686">
        <w:rPr>
          <w:rFonts w:asciiTheme="majorHAnsi" w:hAnsiTheme="majorHAnsi"/>
          <w:i/>
          <w:sz w:val="24"/>
          <w:szCs w:val="24"/>
          <w:lang w:val="uk-UA"/>
        </w:rPr>
        <w:t xml:space="preserve">— с. </w:t>
      </w:r>
      <w:r w:rsidR="000266B1">
        <w:rPr>
          <w:rFonts w:asciiTheme="majorHAnsi" w:hAnsiTheme="majorHAnsi"/>
          <w:i/>
          <w:sz w:val="24"/>
          <w:szCs w:val="24"/>
          <w:lang w:val="uk-UA"/>
        </w:rPr>
        <w:t>4</w:t>
      </w:r>
      <w:r w:rsidR="008D3EF7">
        <w:rPr>
          <w:rFonts w:asciiTheme="majorHAnsi" w:hAnsiTheme="majorHAnsi"/>
          <w:i/>
          <w:sz w:val="24"/>
          <w:szCs w:val="24"/>
          <w:lang w:val="uk-UA"/>
        </w:rPr>
        <w:t>8</w:t>
      </w:r>
    </w:p>
    <w:p w:rsidR="007A4C3B" w:rsidRDefault="003D5590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Розробку готує вчитель. </w:t>
      </w:r>
    </w:p>
    <w:p w:rsidR="003D5590" w:rsidRDefault="008D3EF7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4680171" cy="4695874"/>
            <wp:effectExtent l="19050" t="0" r="6129" b="0"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679" cy="4702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</w:t>
      </w:r>
    </w:p>
    <w:p w:rsidR="006B473B" w:rsidRDefault="006B473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2F3F44" w:rsidRDefault="002F3F44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2F3F44" w:rsidRDefault="002F3F44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6B473B" w:rsidRDefault="006B473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6B473B" w:rsidRDefault="006B473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6B473B" w:rsidRDefault="006B473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B67B1C" w:rsidRDefault="00B67B1C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</w:t>
      </w:r>
      <w:r w:rsidR="006B473B">
        <w:rPr>
          <w:rFonts w:asciiTheme="majorHAnsi" w:hAnsiTheme="majorHAnsi"/>
          <w:b/>
          <w:color w:val="7030A0"/>
          <w:sz w:val="28"/>
          <w:szCs w:val="28"/>
          <w:lang w:val="uk-UA"/>
        </w:rPr>
        <w:t>20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 w:rsidR="006B473B">
        <w:rPr>
          <w:rFonts w:asciiTheme="majorHAnsi" w:hAnsiTheme="majorHAnsi"/>
          <w:b/>
          <w:color w:val="7030A0"/>
          <w:sz w:val="28"/>
          <w:szCs w:val="28"/>
          <w:lang w:val="uk-UA"/>
        </w:rPr>
        <w:t>СКЛАДЕНІ ЗАДАЧІ НА РІЗНИЦЕВЕ І КРАТНЕ ПОРІВНЯННЯ</w:t>
      </w:r>
    </w:p>
    <w:p w:rsidR="00B67B1C" w:rsidRDefault="00B67B1C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B473B">
        <w:rPr>
          <w:rFonts w:asciiTheme="majorHAnsi" w:hAnsiTheme="majorHAnsi"/>
          <w:sz w:val="24"/>
          <w:szCs w:val="24"/>
          <w:lang w:val="uk-UA"/>
        </w:rPr>
        <w:t>Вчити розрізняти задачі на різницеве і кратне порівняння. Удосконалювати вміння розв’язувати задачі цього типу.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114-115,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>
        <w:rPr>
          <w:rFonts w:asciiTheme="majorHAnsi" w:hAnsiTheme="majorHAnsi"/>
          <w:i/>
          <w:sz w:val="24"/>
          <w:szCs w:val="24"/>
          <w:lang w:val="uk-UA"/>
        </w:rPr>
        <w:t>49</w:t>
      </w:r>
    </w:p>
    <w:p w:rsidR="006B473B" w:rsidRPr="00BD797A" w:rsidRDefault="006B473B" w:rsidP="006B473B">
      <w:pPr>
        <w:spacing w:after="0"/>
        <w:ind w:left="-142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6B473B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підручника. Пригадати правила на різницеве і кратне порівняння чисел.</w:t>
      </w:r>
    </w:p>
    <w:p w:rsidR="006B473B" w:rsidRPr="00BD797A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6B473B" w:rsidRPr="00BD797A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Вивчення нового матеріалу.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Колективна робота. 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2 підручника. Порівняти умови задачі та їх розв’язання. Записати в зошиті. 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6B473B" w:rsidRPr="00BD797A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6B473B" w:rsidRPr="00BD797A" w:rsidRDefault="006B473B" w:rsidP="006B473B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а)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математичний диктант для виокремлення варіантів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із застосуванням засобів зворотного зв’язку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:</w:t>
      </w:r>
    </w:p>
    <w:p w:rsidR="006B473B" w:rsidRDefault="006B473B" w:rsidP="006B473B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Доповнити нерівності.</w:t>
      </w:r>
    </w:p>
    <w:p w:rsidR="006B473B" w:rsidRDefault="006B473B" w:rsidP="006B473B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35 &gt; 5 на ?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5 &lt; 20 на ?</w:t>
      </w:r>
    </w:p>
    <w:p w:rsidR="006B473B" w:rsidRDefault="006B473B" w:rsidP="006B473B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&lt; 24 у ? разів</w:t>
      </w:r>
      <w:r>
        <w:rPr>
          <w:rFonts w:asciiTheme="majorHAnsi" w:hAnsiTheme="majorHAnsi"/>
          <w:sz w:val="24"/>
          <w:szCs w:val="24"/>
          <w:lang w:val="uk-UA"/>
        </w:rPr>
        <w:tab/>
        <w:t>36 &gt; 6 у ? разів</w:t>
      </w:r>
    </w:p>
    <w:p w:rsidR="006B473B" w:rsidRDefault="006B473B" w:rsidP="006B473B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20 &gt; ? на 5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46 &lt; ? на 10</w:t>
      </w:r>
    </w:p>
    <w:p w:rsidR="006B473B" w:rsidRDefault="006B473B" w:rsidP="006B473B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25 &gt;?  У 5 разів</w:t>
      </w:r>
      <w:r>
        <w:rPr>
          <w:rFonts w:asciiTheme="majorHAnsi" w:hAnsiTheme="majorHAnsi"/>
          <w:sz w:val="24"/>
          <w:szCs w:val="24"/>
          <w:lang w:val="uk-UA"/>
        </w:rPr>
        <w:tab/>
        <w:t>4 &gt; ?  у 7 разів</w:t>
      </w:r>
    </w:p>
    <w:p w:rsidR="006B473B" w:rsidRPr="00BD797A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>.  Завдання 3 підручника.</w:t>
      </w:r>
    </w:p>
    <w:p w:rsidR="006B473B" w:rsidRPr="009A71B8" w:rsidRDefault="006B473B" w:rsidP="006B473B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Скласти задачу</w:t>
      </w:r>
      <w:r w:rsidR="002F3F44">
        <w:rPr>
          <w:rFonts w:asciiTheme="majorHAnsi" w:hAnsiTheme="majorHAnsi"/>
          <w:sz w:val="24"/>
          <w:szCs w:val="24"/>
          <w:lang w:val="uk-UA"/>
        </w:rPr>
        <w:t xml:space="preserve"> із двома запитаннями</w:t>
      </w:r>
      <w:r>
        <w:rPr>
          <w:rFonts w:asciiTheme="majorHAnsi" w:hAnsiTheme="majorHAnsi"/>
          <w:sz w:val="24"/>
          <w:szCs w:val="24"/>
          <w:lang w:val="uk-UA"/>
        </w:rPr>
        <w:t xml:space="preserve"> на різницеве та кратне порівняння та розв’язати її самостійно в зошиті.</w:t>
      </w:r>
    </w:p>
    <w:p w:rsidR="006B473B" w:rsidRPr="00437FA0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12695" cy="1097280"/>
            <wp:effectExtent l="19050" t="0" r="190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Скласти задачу на різницеве і кратне порівняння (колективно) та розв’язати її в зошиті з опорою на схеми та підказки. 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632075" cy="101790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6B473B" w:rsidRPr="007D488E" w:rsidRDefault="006B473B" w:rsidP="006B473B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В-1.</w:t>
      </w:r>
      <w:r>
        <w:rPr>
          <w:rFonts w:asciiTheme="majorHAnsi" w:hAnsiTheme="majorHAnsi"/>
          <w:sz w:val="24"/>
          <w:szCs w:val="24"/>
          <w:lang w:val="uk-UA"/>
        </w:rPr>
        <w:t xml:space="preserve"> Творче завдання. Доповнити короткий запис такими числами, щоб можна було розв</w:t>
      </w:r>
      <w:r w:rsidR="002F3F44">
        <w:rPr>
          <w:rFonts w:asciiTheme="majorHAnsi" w:hAnsiTheme="majorHAnsi"/>
          <w:sz w:val="24"/>
          <w:szCs w:val="24"/>
          <w:lang w:val="uk-UA"/>
        </w:rPr>
        <w:t>’язати задачу із двома запитаннями на різницеве і кратне порівняння.</w:t>
      </w:r>
    </w:p>
    <w:p w:rsidR="006B473B" w:rsidRPr="003A13BA" w:rsidRDefault="006B473B" w:rsidP="006B473B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2504440" cy="70739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F44" w:rsidRDefault="006B473B" w:rsidP="002F3F44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В-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F3F44">
        <w:rPr>
          <w:rFonts w:asciiTheme="majorHAnsi" w:hAnsiTheme="majorHAnsi"/>
          <w:sz w:val="24"/>
          <w:szCs w:val="24"/>
          <w:lang w:val="uk-UA"/>
        </w:rPr>
        <w:t>Скласти задачу із двома запитаннями на різницеве та кратне порівняння та розв’язати її самостійно в зошиті.</w:t>
      </w:r>
    </w:p>
    <w:p w:rsidR="006B473B" w:rsidRDefault="002F3F44" w:rsidP="006B473B">
      <w:pPr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600325" cy="675640"/>
            <wp:effectExtent l="1905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3A13B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2F3F44" w:rsidRPr="00BD797A" w:rsidRDefault="002F3F44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6B473B" w:rsidRPr="00CD1BCB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6B473B" w:rsidRDefault="002F3F44" w:rsidP="002F3F44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Колективна робота. </w:t>
      </w:r>
      <w:r w:rsidR="006B473B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="006B473B">
        <w:rPr>
          <w:rFonts w:asciiTheme="majorHAnsi" w:hAnsiTheme="majorHAnsi"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sz w:val="24"/>
          <w:szCs w:val="24"/>
          <w:lang w:val="uk-UA"/>
        </w:rPr>
        <w:t>За даними таблиці скласти кілька нерівностей з поясненнями.</w:t>
      </w:r>
    </w:p>
    <w:p w:rsidR="006B473B" w:rsidRDefault="002F3F44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Індивідуальна робота. </w:t>
      </w:r>
      <w:r w:rsidR="006B473B">
        <w:rPr>
          <w:rFonts w:asciiTheme="majorHAnsi" w:hAnsiTheme="majorHAnsi"/>
          <w:sz w:val="24"/>
          <w:szCs w:val="24"/>
          <w:lang w:val="uk-UA"/>
        </w:rPr>
        <w:t>Завдання</w:t>
      </w:r>
      <w:r>
        <w:rPr>
          <w:rFonts w:asciiTheme="majorHAnsi" w:hAnsiTheme="majorHAnsi"/>
          <w:sz w:val="24"/>
          <w:szCs w:val="24"/>
          <w:lang w:val="uk-UA"/>
        </w:rPr>
        <w:t xml:space="preserve"> з робочого зошита з друкованою основою.</w:t>
      </w:r>
    </w:p>
    <w:p w:rsidR="002F3F44" w:rsidRDefault="002F3F44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563745" cy="2854325"/>
            <wp:effectExtent l="19050" t="0" r="825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73B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6B473B" w:rsidRPr="002F3F44" w:rsidRDefault="002F3F44" w:rsidP="002F3F44">
      <w:pPr>
        <w:pStyle w:val="a9"/>
        <w:numPr>
          <w:ilvl w:val="0"/>
          <w:numId w:val="10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2F3F44">
        <w:rPr>
          <w:rFonts w:asciiTheme="majorHAnsi" w:hAnsiTheme="majorHAnsi"/>
          <w:sz w:val="24"/>
          <w:szCs w:val="24"/>
          <w:lang w:val="uk-UA"/>
        </w:rPr>
        <w:t>Яку дію виконуємо, коли треба виконати різницеве порівняння чисел? А кратне порівняння?</w:t>
      </w:r>
    </w:p>
    <w:p w:rsidR="006B473B" w:rsidRPr="002F3F44" w:rsidRDefault="002F3F44" w:rsidP="002F3F44">
      <w:pPr>
        <w:pStyle w:val="a9"/>
        <w:numPr>
          <w:ilvl w:val="0"/>
          <w:numId w:val="10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2F3F44">
        <w:rPr>
          <w:rFonts w:asciiTheme="majorHAnsi" w:hAnsiTheme="majorHAnsi"/>
          <w:sz w:val="24"/>
          <w:szCs w:val="24"/>
          <w:lang w:val="uk-UA"/>
        </w:rPr>
        <w:t>Як ви оцінюєте свою роботу на уроці?</w:t>
      </w:r>
    </w:p>
    <w:p w:rsidR="006B473B" w:rsidRPr="00BD797A" w:rsidRDefault="006B473B" w:rsidP="006B473B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6B473B" w:rsidRDefault="002F3F44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Придумати й записати складену задачу на різницеве і кратне порівняння чисел (звернути увагу на правильність числових даних).</w:t>
      </w:r>
    </w:p>
    <w:p w:rsidR="006B473B" w:rsidRDefault="006B473B" w:rsidP="006B473B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5B62C3" w:rsidRPr="00122BF1" w:rsidRDefault="005B62C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</w:t>
      </w:r>
      <w:r w:rsidR="002F3F44">
        <w:rPr>
          <w:rFonts w:asciiTheme="majorHAnsi" w:hAnsiTheme="majorHAnsi"/>
          <w:b/>
          <w:color w:val="7030A0"/>
          <w:sz w:val="28"/>
          <w:szCs w:val="28"/>
          <w:lang w:val="uk-UA"/>
        </w:rPr>
        <w:t>21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B62C3" w:rsidRDefault="005B62C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08451D" w:rsidRDefault="005B62C3" w:rsidP="00FA2C46">
      <w:pPr>
        <w:spacing w:after="0"/>
        <w:ind w:left="-142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2F3F44">
        <w:rPr>
          <w:rFonts w:asciiTheme="majorHAnsi" w:hAnsiTheme="majorHAnsi"/>
          <w:b/>
          <w:i/>
          <w:sz w:val="24"/>
          <w:szCs w:val="24"/>
          <w:lang w:val="uk-UA"/>
        </w:rPr>
        <w:t>50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). </w:t>
      </w:r>
    </w:p>
    <w:p w:rsidR="00687D2D" w:rsidRDefault="002F3F44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603750" cy="6344920"/>
            <wp:effectExtent l="19050" t="0" r="635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634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C3B" w:rsidRDefault="007A4C3B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FA2C46" w:rsidRDefault="00FA2C46" w:rsidP="001A4B4E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sectPr w:rsidR="00FA2C46" w:rsidSect="0020726C">
      <w:headerReference w:type="default" r:id="rId19"/>
      <w:footerReference w:type="default" r:id="rId20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573" w:rsidRDefault="00D00573" w:rsidP="0020726C">
      <w:pPr>
        <w:spacing w:after="0" w:line="240" w:lineRule="auto"/>
      </w:pPr>
      <w:r>
        <w:separator/>
      </w:r>
    </w:p>
  </w:endnote>
  <w:endnote w:type="continuationSeparator" w:id="0">
    <w:p w:rsidR="00D00573" w:rsidRDefault="00D00573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8E4C66">
      <w:tc>
        <w:tcPr>
          <w:tcW w:w="918" w:type="dxa"/>
        </w:tcPr>
        <w:p w:rsidR="008E4C66" w:rsidRDefault="008E4C66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8E4C66" w:rsidRDefault="008E4C66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8E4C66" w:rsidRPr="0020726C" w:rsidRDefault="008E4C66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8E4C66" w:rsidRDefault="008E4C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573" w:rsidRDefault="00D00573" w:rsidP="0020726C">
      <w:pPr>
        <w:spacing w:after="0" w:line="240" w:lineRule="auto"/>
      </w:pPr>
      <w:r>
        <w:separator/>
      </w:r>
    </w:p>
  </w:footnote>
  <w:footnote w:type="continuationSeparator" w:id="0">
    <w:p w:rsidR="00D00573" w:rsidRDefault="00D00573" w:rsidP="0020726C">
      <w:pPr>
        <w:spacing w:after="0" w:line="240" w:lineRule="auto"/>
      </w:pPr>
      <w:r>
        <w:continuationSeparator/>
      </w:r>
    </w:p>
  </w:footnote>
  <w:footnote w:id="1">
    <w:p w:rsidR="00D90B61" w:rsidRPr="00D90B61" w:rsidRDefault="00D90B61">
      <w:pPr>
        <w:pStyle w:val="ad"/>
        <w:rPr>
          <w:lang w:val="uk-UA"/>
        </w:rPr>
      </w:pPr>
      <w:r>
        <w:rPr>
          <w:rStyle w:val="af"/>
        </w:rPr>
        <w:footnoteRef/>
      </w:r>
      <w:r>
        <w:t xml:space="preserve"> </w:t>
      </w:r>
      <w:r>
        <w:rPr>
          <w:lang w:val="uk-UA"/>
        </w:rPr>
        <w:t>Тема уроку запропонована відповідно до календарного планування видавництва «Літера». Учитель може самостійно запропонувати учням іншу тему уроку. Даний матеріал рекомендуємо доповнити власними розробками відповідно до форм діяльності на уроці.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C66" w:rsidRDefault="008E4C66" w:rsidP="0020726C">
    <w:pPr>
      <w:pStyle w:val="a5"/>
      <w:ind w:left="-1418"/>
    </w:pPr>
    <w:r w:rsidRPr="0020726C">
      <w:rPr>
        <w:noProof/>
        <w:lang w:val="uk-UA" w:eastAsia="uk-UA"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297E" w:rsidRPr="00DE29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DE297E" w:rsidRPr="00DE297E">
      <w:rPr>
        <w:noProof/>
      </w:rPr>
      <w:pict>
        <v:shape id="Text Box 1" o:spid="_x0000_s4097" type="#_x0000_t202" style="position:absolute;left:0;text-align:left;margin-left:-26.8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8E4C66" w:rsidRDefault="00DE297E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DE297E">
                  <w:fldChar w:fldCharType="begin"/>
                </w:r>
                <w:r w:rsidR="008E4C66">
                  <w:instrText xml:space="preserve"> PAGE   \* MERGEFORMAT </w:instrText>
                </w:r>
                <w:r w:rsidRPr="00DE297E">
                  <w:fldChar w:fldCharType="separate"/>
                </w:r>
                <w:r w:rsidR="002F3F44" w:rsidRPr="002F3F44">
                  <w:rPr>
                    <w:noProof/>
                    <w:color w:val="FFFFFF" w:themeColor="background1"/>
                  </w:rPr>
                  <w:t>2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8F3C1C"/>
    <w:multiLevelType w:val="hybridMultilevel"/>
    <w:tmpl w:val="73BC4DE2"/>
    <w:lvl w:ilvl="0" w:tplc="DACEB68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E6790"/>
    <w:multiLevelType w:val="hybridMultilevel"/>
    <w:tmpl w:val="AD9E06AC"/>
    <w:lvl w:ilvl="0" w:tplc="0422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580D386E"/>
    <w:multiLevelType w:val="hybridMultilevel"/>
    <w:tmpl w:val="0634557A"/>
    <w:lvl w:ilvl="0" w:tplc="042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266B1"/>
    <w:rsid w:val="000312FE"/>
    <w:rsid w:val="0008451D"/>
    <w:rsid w:val="000A4472"/>
    <w:rsid w:val="000A5B83"/>
    <w:rsid w:val="000B0514"/>
    <w:rsid w:val="000B5E32"/>
    <w:rsid w:val="000E3368"/>
    <w:rsid w:val="000E5780"/>
    <w:rsid w:val="0010033C"/>
    <w:rsid w:val="00122BF1"/>
    <w:rsid w:val="0013248B"/>
    <w:rsid w:val="00157449"/>
    <w:rsid w:val="00173CB6"/>
    <w:rsid w:val="00182EAA"/>
    <w:rsid w:val="0018661D"/>
    <w:rsid w:val="00196546"/>
    <w:rsid w:val="001A4B4E"/>
    <w:rsid w:val="001A52B8"/>
    <w:rsid w:val="001B1E96"/>
    <w:rsid w:val="001E08BC"/>
    <w:rsid w:val="001F21D8"/>
    <w:rsid w:val="001F5067"/>
    <w:rsid w:val="0020726C"/>
    <w:rsid w:val="002103A7"/>
    <w:rsid w:val="00223780"/>
    <w:rsid w:val="00232E76"/>
    <w:rsid w:val="002443A1"/>
    <w:rsid w:val="00261FDD"/>
    <w:rsid w:val="00262FE3"/>
    <w:rsid w:val="00281965"/>
    <w:rsid w:val="00295FFD"/>
    <w:rsid w:val="002A5D56"/>
    <w:rsid w:val="002C0AAF"/>
    <w:rsid w:val="002C53C3"/>
    <w:rsid w:val="002E0FD7"/>
    <w:rsid w:val="002E7296"/>
    <w:rsid w:val="002E7683"/>
    <w:rsid w:val="002F3F44"/>
    <w:rsid w:val="0030753A"/>
    <w:rsid w:val="003610CB"/>
    <w:rsid w:val="00364B7A"/>
    <w:rsid w:val="00371136"/>
    <w:rsid w:val="0037124D"/>
    <w:rsid w:val="00382444"/>
    <w:rsid w:val="003A13BA"/>
    <w:rsid w:val="003A3F55"/>
    <w:rsid w:val="003B636B"/>
    <w:rsid w:val="003C09E1"/>
    <w:rsid w:val="003D4792"/>
    <w:rsid w:val="003D5590"/>
    <w:rsid w:val="0040446E"/>
    <w:rsid w:val="00404589"/>
    <w:rsid w:val="00437FA0"/>
    <w:rsid w:val="00445DA7"/>
    <w:rsid w:val="00447503"/>
    <w:rsid w:val="00455C94"/>
    <w:rsid w:val="004915A3"/>
    <w:rsid w:val="004932DE"/>
    <w:rsid w:val="004A290A"/>
    <w:rsid w:val="004C54AA"/>
    <w:rsid w:val="004E0B7D"/>
    <w:rsid w:val="005179EA"/>
    <w:rsid w:val="0055529C"/>
    <w:rsid w:val="00580F60"/>
    <w:rsid w:val="0058495D"/>
    <w:rsid w:val="00587DD0"/>
    <w:rsid w:val="005A20D8"/>
    <w:rsid w:val="005A54F2"/>
    <w:rsid w:val="005B62C3"/>
    <w:rsid w:val="005F73A5"/>
    <w:rsid w:val="006024B6"/>
    <w:rsid w:val="00617B7F"/>
    <w:rsid w:val="00642F20"/>
    <w:rsid w:val="00647803"/>
    <w:rsid w:val="00687D2D"/>
    <w:rsid w:val="006B473B"/>
    <w:rsid w:val="006C6DCF"/>
    <w:rsid w:val="006E3B71"/>
    <w:rsid w:val="006E60C5"/>
    <w:rsid w:val="006E772B"/>
    <w:rsid w:val="006F7576"/>
    <w:rsid w:val="00712068"/>
    <w:rsid w:val="0071207B"/>
    <w:rsid w:val="00712477"/>
    <w:rsid w:val="007154D2"/>
    <w:rsid w:val="007249E7"/>
    <w:rsid w:val="00747262"/>
    <w:rsid w:val="0077324A"/>
    <w:rsid w:val="007A4C3B"/>
    <w:rsid w:val="007B330D"/>
    <w:rsid w:val="007C0D4E"/>
    <w:rsid w:val="007C58EF"/>
    <w:rsid w:val="007D488E"/>
    <w:rsid w:val="007E75A1"/>
    <w:rsid w:val="0082635C"/>
    <w:rsid w:val="00831840"/>
    <w:rsid w:val="00880FA2"/>
    <w:rsid w:val="0088171E"/>
    <w:rsid w:val="008A28B0"/>
    <w:rsid w:val="008A32C8"/>
    <w:rsid w:val="008C2420"/>
    <w:rsid w:val="008C6F80"/>
    <w:rsid w:val="008D3EF7"/>
    <w:rsid w:val="008E4C66"/>
    <w:rsid w:val="0090478B"/>
    <w:rsid w:val="009154E8"/>
    <w:rsid w:val="00927179"/>
    <w:rsid w:val="009274D5"/>
    <w:rsid w:val="00942D6B"/>
    <w:rsid w:val="00942DA8"/>
    <w:rsid w:val="009510A7"/>
    <w:rsid w:val="00955EDA"/>
    <w:rsid w:val="00975B90"/>
    <w:rsid w:val="00986990"/>
    <w:rsid w:val="009968D3"/>
    <w:rsid w:val="009A71B8"/>
    <w:rsid w:val="009B58A3"/>
    <w:rsid w:val="009D0CBA"/>
    <w:rsid w:val="009D2AB4"/>
    <w:rsid w:val="009E210D"/>
    <w:rsid w:val="009E4A12"/>
    <w:rsid w:val="00A37CC9"/>
    <w:rsid w:val="00A659C8"/>
    <w:rsid w:val="00A73536"/>
    <w:rsid w:val="00AC740E"/>
    <w:rsid w:val="00AD7BFE"/>
    <w:rsid w:val="00AE26D0"/>
    <w:rsid w:val="00B318AF"/>
    <w:rsid w:val="00B477C5"/>
    <w:rsid w:val="00B67B1C"/>
    <w:rsid w:val="00B74824"/>
    <w:rsid w:val="00BA379C"/>
    <w:rsid w:val="00BA4A03"/>
    <w:rsid w:val="00BB2550"/>
    <w:rsid w:val="00BD5BB1"/>
    <w:rsid w:val="00BD797A"/>
    <w:rsid w:val="00BF4EF5"/>
    <w:rsid w:val="00BF667F"/>
    <w:rsid w:val="00C049BC"/>
    <w:rsid w:val="00C16A3D"/>
    <w:rsid w:val="00C217DA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0573"/>
    <w:rsid w:val="00D01063"/>
    <w:rsid w:val="00D20BB9"/>
    <w:rsid w:val="00D322D3"/>
    <w:rsid w:val="00D33BAF"/>
    <w:rsid w:val="00D55455"/>
    <w:rsid w:val="00D61377"/>
    <w:rsid w:val="00D6504D"/>
    <w:rsid w:val="00D6760F"/>
    <w:rsid w:val="00D82B7A"/>
    <w:rsid w:val="00D84E37"/>
    <w:rsid w:val="00D90B61"/>
    <w:rsid w:val="00D957BC"/>
    <w:rsid w:val="00D96652"/>
    <w:rsid w:val="00DD6EEB"/>
    <w:rsid w:val="00DE297E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83686"/>
    <w:rsid w:val="00FA2C46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7A4C3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A4C3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A4C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27E78-649E-4578-AAB5-54D90BE5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2635</Words>
  <Characters>1503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2019-09-09T12:28:00Z</cp:lastPrinted>
  <dcterms:created xsi:type="dcterms:W3CDTF">2021-04-11T16:44:00Z</dcterms:created>
  <dcterms:modified xsi:type="dcterms:W3CDTF">2021-04-11T18:03:00Z</dcterms:modified>
</cp:coreProperties>
</file>